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确 认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中国足球协会、江西省足球协会：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（身份证号码：  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）为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队代表，由其全权代表该队伍进行运动员等级申报工作。所提交各项材料，真实有效。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32" w:firstLineChars="200"/>
        <w:jc w:val="righ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足球协会\体育局（盖章）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1264" w:rightChars="400" w:firstLine="632" w:firstLineChars="200"/>
        <w:jc w:val="righ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headerReference r:id="rId3" w:type="default"/>
      <w:headerReference r:id="rId4" w:type="even"/>
      <w:footerReference r:id="rId5" w:type="even"/>
      <w:pgSz w:w="11906" w:h="1683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【微博：暖色君】微光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顏楷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习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繁勘亭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颜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楷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特黑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淡古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角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细空艺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行楷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超圆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超世纪中古印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中颜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金梅書法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楷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文鼎CS楷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繁特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繁叠黑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粗仿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超世纪粗印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标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行书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颜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金梅梯形變形字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特殊圓字範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8212455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  <w:r>
                            <w:rPr>
                              <w:rFonts w:hint="eastAsia" w:eastAsia="宋体" w:cs="Times New Roman"/>
                              <w:color w:val="191919"/>
                              <w:sz w:val="24"/>
                              <w:shd w:val="clear" w:color="auto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646.65pt;height:144pt;width:144pt;mso-position-horizontal-relative:margin;mso-position-vertical-relative:margin;mso-wrap-style:none;z-index:251661312;mso-width-relative:page;mso-height-relative:page;" filled="f" stroked="f" coordsize="21600,21600" o:gfxdata="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oy1/fVAAAACgEAAA8AAAAAAAAAAQAgAAAAIgAAAGRycy9kb3ducmV2LnhtbFBLAQIUABQAAAAI&#10;AIdO4kDsb6PrtwEAAFU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  <w:r>
                      <w:rPr>
                        <w:rFonts w:hint="eastAsia" w:eastAsia="宋体" w:cs="Times New Roman"/>
                        <w:color w:val="191919"/>
                        <w:sz w:val="24"/>
                        <w:shd w:val="clear" w:color="auto" w:fill="FFFFFF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6514"/>
      </w:tabs>
      <w:jc w:val="left"/>
      <w:rPr>
        <w:rFonts w:hint="eastAsia" w:eastAsia="仿宋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A"/>
    <w:rsid w:val="00044A26"/>
    <w:rsid w:val="00063220"/>
    <w:rsid w:val="00077BA6"/>
    <w:rsid w:val="000844A8"/>
    <w:rsid w:val="000A3B71"/>
    <w:rsid w:val="00103C88"/>
    <w:rsid w:val="0013009C"/>
    <w:rsid w:val="001571CA"/>
    <w:rsid w:val="00187629"/>
    <w:rsid w:val="001D0D5C"/>
    <w:rsid w:val="001F22E9"/>
    <w:rsid w:val="001F25C9"/>
    <w:rsid w:val="00236FB7"/>
    <w:rsid w:val="0029469F"/>
    <w:rsid w:val="003009AD"/>
    <w:rsid w:val="003346DD"/>
    <w:rsid w:val="00371958"/>
    <w:rsid w:val="0039351E"/>
    <w:rsid w:val="003B6FBA"/>
    <w:rsid w:val="0040493D"/>
    <w:rsid w:val="00454516"/>
    <w:rsid w:val="004C3DC8"/>
    <w:rsid w:val="004E0174"/>
    <w:rsid w:val="005165AB"/>
    <w:rsid w:val="0051713F"/>
    <w:rsid w:val="00533C95"/>
    <w:rsid w:val="00547207"/>
    <w:rsid w:val="005732A5"/>
    <w:rsid w:val="005B1E59"/>
    <w:rsid w:val="005E4410"/>
    <w:rsid w:val="005E5412"/>
    <w:rsid w:val="005F0186"/>
    <w:rsid w:val="00697463"/>
    <w:rsid w:val="006C0B5A"/>
    <w:rsid w:val="006F1927"/>
    <w:rsid w:val="006F75DB"/>
    <w:rsid w:val="00702DFB"/>
    <w:rsid w:val="007200F1"/>
    <w:rsid w:val="0073540A"/>
    <w:rsid w:val="00757BF6"/>
    <w:rsid w:val="00793914"/>
    <w:rsid w:val="00883AF7"/>
    <w:rsid w:val="00885DBA"/>
    <w:rsid w:val="008B2C4B"/>
    <w:rsid w:val="009405C0"/>
    <w:rsid w:val="009A28BA"/>
    <w:rsid w:val="009C0EDD"/>
    <w:rsid w:val="009F52E0"/>
    <w:rsid w:val="00A20215"/>
    <w:rsid w:val="00A54F7D"/>
    <w:rsid w:val="00A57B9E"/>
    <w:rsid w:val="00AA7D5C"/>
    <w:rsid w:val="00AC2488"/>
    <w:rsid w:val="00AD0335"/>
    <w:rsid w:val="00B02E86"/>
    <w:rsid w:val="00B5364F"/>
    <w:rsid w:val="00B552F5"/>
    <w:rsid w:val="00B60118"/>
    <w:rsid w:val="00B73AC0"/>
    <w:rsid w:val="00B83BB4"/>
    <w:rsid w:val="00BD7D55"/>
    <w:rsid w:val="00C007D9"/>
    <w:rsid w:val="00C02BF1"/>
    <w:rsid w:val="00C115CF"/>
    <w:rsid w:val="00C5008A"/>
    <w:rsid w:val="00C51D76"/>
    <w:rsid w:val="00C62F8E"/>
    <w:rsid w:val="00C634DB"/>
    <w:rsid w:val="00C84C20"/>
    <w:rsid w:val="00CB67E7"/>
    <w:rsid w:val="00CC4841"/>
    <w:rsid w:val="00CD4975"/>
    <w:rsid w:val="00CE0F99"/>
    <w:rsid w:val="00D55393"/>
    <w:rsid w:val="00D6680D"/>
    <w:rsid w:val="00DD7D55"/>
    <w:rsid w:val="00E00052"/>
    <w:rsid w:val="00ED042E"/>
    <w:rsid w:val="00F12207"/>
    <w:rsid w:val="00F36A6F"/>
    <w:rsid w:val="00F37EFC"/>
    <w:rsid w:val="00F562A8"/>
    <w:rsid w:val="00F64FBF"/>
    <w:rsid w:val="00F8654A"/>
    <w:rsid w:val="00F87530"/>
    <w:rsid w:val="00FA0575"/>
    <w:rsid w:val="00FA19DC"/>
    <w:rsid w:val="00FA41AC"/>
    <w:rsid w:val="00FB5F1E"/>
    <w:rsid w:val="00FC364D"/>
    <w:rsid w:val="00FE698E"/>
    <w:rsid w:val="01011816"/>
    <w:rsid w:val="012D4426"/>
    <w:rsid w:val="01384F38"/>
    <w:rsid w:val="01476ABB"/>
    <w:rsid w:val="01BC7B07"/>
    <w:rsid w:val="01F97467"/>
    <w:rsid w:val="02CD4221"/>
    <w:rsid w:val="03402EFC"/>
    <w:rsid w:val="037B0545"/>
    <w:rsid w:val="0399069D"/>
    <w:rsid w:val="04326ECC"/>
    <w:rsid w:val="04E65237"/>
    <w:rsid w:val="04EA21EB"/>
    <w:rsid w:val="04F44504"/>
    <w:rsid w:val="053B7F09"/>
    <w:rsid w:val="05496C7F"/>
    <w:rsid w:val="057267BF"/>
    <w:rsid w:val="06236FDB"/>
    <w:rsid w:val="06FA2A3C"/>
    <w:rsid w:val="0713495B"/>
    <w:rsid w:val="071B1887"/>
    <w:rsid w:val="073B3C4C"/>
    <w:rsid w:val="07656E5E"/>
    <w:rsid w:val="0790115C"/>
    <w:rsid w:val="07D02CB3"/>
    <w:rsid w:val="07FB3DD7"/>
    <w:rsid w:val="07FF617F"/>
    <w:rsid w:val="08205C73"/>
    <w:rsid w:val="0824773B"/>
    <w:rsid w:val="085802B0"/>
    <w:rsid w:val="088A3414"/>
    <w:rsid w:val="088B0493"/>
    <w:rsid w:val="08B267DB"/>
    <w:rsid w:val="091E5405"/>
    <w:rsid w:val="0A4678A5"/>
    <w:rsid w:val="0A6275B5"/>
    <w:rsid w:val="0A93109F"/>
    <w:rsid w:val="0AC50E12"/>
    <w:rsid w:val="0ADE3998"/>
    <w:rsid w:val="0AFB3EA1"/>
    <w:rsid w:val="0B28549A"/>
    <w:rsid w:val="0BB90591"/>
    <w:rsid w:val="0BD4250D"/>
    <w:rsid w:val="0C152EDF"/>
    <w:rsid w:val="0C372FC7"/>
    <w:rsid w:val="0C621FB6"/>
    <w:rsid w:val="0C8C1EFD"/>
    <w:rsid w:val="0D4D412A"/>
    <w:rsid w:val="0D59655A"/>
    <w:rsid w:val="0D6E0AA6"/>
    <w:rsid w:val="0D92340F"/>
    <w:rsid w:val="0DAF3773"/>
    <w:rsid w:val="0DB96FCA"/>
    <w:rsid w:val="0DC34E50"/>
    <w:rsid w:val="0DEE7666"/>
    <w:rsid w:val="0EB64405"/>
    <w:rsid w:val="0F4F1AB9"/>
    <w:rsid w:val="0FB91EEB"/>
    <w:rsid w:val="0FC737CA"/>
    <w:rsid w:val="0FE87EEB"/>
    <w:rsid w:val="0FEF2BE4"/>
    <w:rsid w:val="10260F3B"/>
    <w:rsid w:val="10802693"/>
    <w:rsid w:val="108D5CFB"/>
    <w:rsid w:val="108E692F"/>
    <w:rsid w:val="1092208C"/>
    <w:rsid w:val="109F5795"/>
    <w:rsid w:val="10E17C17"/>
    <w:rsid w:val="10FF3CCC"/>
    <w:rsid w:val="1145430A"/>
    <w:rsid w:val="11476489"/>
    <w:rsid w:val="11742158"/>
    <w:rsid w:val="120C6E54"/>
    <w:rsid w:val="12115D8A"/>
    <w:rsid w:val="1222227F"/>
    <w:rsid w:val="122B6612"/>
    <w:rsid w:val="124C14A4"/>
    <w:rsid w:val="12752D54"/>
    <w:rsid w:val="129743AC"/>
    <w:rsid w:val="13A651EB"/>
    <w:rsid w:val="13E52AB1"/>
    <w:rsid w:val="14043BF0"/>
    <w:rsid w:val="140F0641"/>
    <w:rsid w:val="14213AA2"/>
    <w:rsid w:val="145D1524"/>
    <w:rsid w:val="152A28E0"/>
    <w:rsid w:val="157770BA"/>
    <w:rsid w:val="16737276"/>
    <w:rsid w:val="16750E27"/>
    <w:rsid w:val="16F57874"/>
    <w:rsid w:val="17495884"/>
    <w:rsid w:val="179E4AE4"/>
    <w:rsid w:val="17C21ABF"/>
    <w:rsid w:val="17D65F4A"/>
    <w:rsid w:val="18DC7A37"/>
    <w:rsid w:val="19116D35"/>
    <w:rsid w:val="1925345E"/>
    <w:rsid w:val="193658EA"/>
    <w:rsid w:val="195349E0"/>
    <w:rsid w:val="19557FEF"/>
    <w:rsid w:val="1A1662D3"/>
    <w:rsid w:val="1A2D6B9E"/>
    <w:rsid w:val="1A455FAE"/>
    <w:rsid w:val="1A642BFE"/>
    <w:rsid w:val="1A6D0F77"/>
    <w:rsid w:val="1A8B40F9"/>
    <w:rsid w:val="1B367ECD"/>
    <w:rsid w:val="1B454CB1"/>
    <w:rsid w:val="1B775DE8"/>
    <w:rsid w:val="1B8F6FB8"/>
    <w:rsid w:val="1BDD1E84"/>
    <w:rsid w:val="1C177407"/>
    <w:rsid w:val="1C1F6901"/>
    <w:rsid w:val="1C257605"/>
    <w:rsid w:val="1C2D327A"/>
    <w:rsid w:val="1C4C5A25"/>
    <w:rsid w:val="1C850ACD"/>
    <w:rsid w:val="1C987F44"/>
    <w:rsid w:val="1CBE7C69"/>
    <w:rsid w:val="1CCA781C"/>
    <w:rsid w:val="1CE45E71"/>
    <w:rsid w:val="1CE63529"/>
    <w:rsid w:val="1D6D7E8F"/>
    <w:rsid w:val="1DA43F5D"/>
    <w:rsid w:val="1DA715A0"/>
    <w:rsid w:val="1DA8437F"/>
    <w:rsid w:val="1DD739F4"/>
    <w:rsid w:val="1E5A28EE"/>
    <w:rsid w:val="1E8067F9"/>
    <w:rsid w:val="1E846522"/>
    <w:rsid w:val="1E9D0B05"/>
    <w:rsid w:val="1EBB6B31"/>
    <w:rsid w:val="1ECA0508"/>
    <w:rsid w:val="1EED61BE"/>
    <w:rsid w:val="1EF055FB"/>
    <w:rsid w:val="1F306419"/>
    <w:rsid w:val="1F6026B6"/>
    <w:rsid w:val="1FB42A22"/>
    <w:rsid w:val="1FB57A99"/>
    <w:rsid w:val="20163F78"/>
    <w:rsid w:val="204D20E4"/>
    <w:rsid w:val="206931A9"/>
    <w:rsid w:val="206E5EAA"/>
    <w:rsid w:val="20915724"/>
    <w:rsid w:val="20976ABF"/>
    <w:rsid w:val="20F706C1"/>
    <w:rsid w:val="210C43F1"/>
    <w:rsid w:val="21F31591"/>
    <w:rsid w:val="2242282E"/>
    <w:rsid w:val="22A451C7"/>
    <w:rsid w:val="22C6081A"/>
    <w:rsid w:val="22E25821"/>
    <w:rsid w:val="23462E51"/>
    <w:rsid w:val="23880A24"/>
    <w:rsid w:val="2402755A"/>
    <w:rsid w:val="24220784"/>
    <w:rsid w:val="242B64C8"/>
    <w:rsid w:val="259E32C9"/>
    <w:rsid w:val="26315A14"/>
    <w:rsid w:val="26DE6BCF"/>
    <w:rsid w:val="27094FD8"/>
    <w:rsid w:val="27144EF8"/>
    <w:rsid w:val="27CD26AE"/>
    <w:rsid w:val="28E436E5"/>
    <w:rsid w:val="28F42F40"/>
    <w:rsid w:val="29154A05"/>
    <w:rsid w:val="29487F3B"/>
    <w:rsid w:val="296225D6"/>
    <w:rsid w:val="298142EB"/>
    <w:rsid w:val="29B36A5A"/>
    <w:rsid w:val="29BD1C32"/>
    <w:rsid w:val="2AE91A45"/>
    <w:rsid w:val="2B3D7DBF"/>
    <w:rsid w:val="2B3F1FD1"/>
    <w:rsid w:val="2B5C6EAF"/>
    <w:rsid w:val="2B5E51E6"/>
    <w:rsid w:val="2B836CFE"/>
    <w:rsid w:val="2BF45037"/>
    <w:rsid w:val="2C9D347C"/>
    <w:rsid w:val="2CD44E5C"/>
    <w:rsid w:val="2CDC2E45"/>
    <w:rsid w:val="2CE33E4A"/>
    <w:rsid w:val="2DBB40E8"/>
    <w:rsid w:val="2DBF54CF"/>
    <w:rsid w:val="2E042820"/>
    <w:rsid w:val="2E1A7FC3"/>
    <w:rsid w:val="2E3D38C8"/>
    <w:rsid w:val="2EEB3741"/>
    <w:rsid w:val="2F1F2D66"/>
    <w:rsid w:val="2F387C4F"/>
    <w:rsid w:val="30146A4B"/>
    <w:rsid w:val="30354F6B"/>
    <w:rsid w:val="305209B2"/>
    <w:rsid w:val="310A4BD9"/>
    <w:rsid w:val="311A0E74"/>
    <w:rsid w:val="31C310B6"/>
    <w:rsid w:val="32151413"/>
    <w:rsid w:val="323138A2"/>
    <w:rsid w:val="323A396E"/>
    <w:rsid w:val="325460AD"/>
    <w:rsid w:val="32560EE1"/>
    <w:rsid w:val="32904F86"/>
    <w:rsid w:val="32BA30AE"/>
    <w:rsid w:val="33582DBD"/>
    <w:rsid w:val="337C0E7B"/>
    <w:rsid w:val="33F031DE"/>
    <w:rsid w:val="33FE157C"/>
    <w:rsid w:val="34841F5E"/>
    <w:rsid w:val="34CE6EE7"/>
    <w:rsid w:val="35654365"/>
    <w:rsid w:val="359F74AA"/>
    <w:rsid w:val="35DF789E"/>
    <w:rsid w:val="35EB6526"/>
    <w:rsid w:val="36744353"/>
    <w:rsid w:val="36E37696"/>
    <w:rsid w:val="370F7D5A"/>
    <w:rsid w:val="373068A3"/>
    <w:rsid w:val="374E0F89"/>
    <w:rsid w:val="37B47AA5"/>
    <w:rsid w:val="38775D05"/>
    <w:rsid w:val="387C1051"/>
    <w:rsid w:val="38AF437D"/>
    <w:rsid w:val="38F22107"/>
    <w:rsid w:val="394D2B0D"/>
    <w:rsid w:val="39611FF7"/>
    <w:rsid w:val="39A13C3C"/>
    <w:rsid w:val="39AB18E8"/>
    <w:rsid w:val="39C73419"/>
    <w:rsid w:val="39CF794F"/>
    <w:rsid w:val="3A2126F6"/>
    <w:rsid w:val="3A9D4D92"/>
    <w:rsid w:val="3AE728AE"/>
    <w:rsid w:val="3B087A62"/>
    <w:rsid w:val="3B2850AB"/>
    <w:rsid w:val="3B297A27"/>
    <w:rsid w:val="3B3769FC"/>
    <w:rsid w:val="3B9138D5"/>
    <w:rsid w:val="3C065DD7"/>
    <w:rsid w:val="3C8017F9"/>
    <w:rsid w:val="3D22600A"/>
    <w:rsid w:val="3DB86EE0"/>
    <w:rsid w:val="3E036FEC"/>
    <w:rsid w:val="3E1844E1"/>
    <w:rsid w:val="3E75612E"/>
    <w:rsid w:val="3EAF50EB"/>
    <w:rsid w:val="3ECB4215"/>
    <w:rsid w:val="3EEE1721"/>
    <w:rsid w:val="3F35071F"/>
    <w:rsid w:val="401E336C"/>
    <w:rsid w:val="402F10C6"/>
    <w:rsid w:val="405168B6"/>
    <w:rsid w:val="40732AE9"/>
    <w:rsid w:val="408224BE"/>
    <w:rsid w:val="40936422"/>
    <w:rsid w:val="40EA3262"/>
    <w:rsid w:val="40F557EA"/>
    <w:rsid w:val="412B4705"/>
    <w:rsid w:val="413634EE"/>
    <w:rsid w:val="414E54FA"/>
    <w:rsid w:val="416F28E4"/>
    <w:rsid w:val="417E29F3"/>
    <w:rsid w:val="41BF001B"/>
    <w:rsid w:val="41FC7CA7"/>
    <w:rsid w:val="422C3859"/>
    <w:rsid w:val="42303655"/>
    <w:rsid w:val="423B3FB6"/>
    <w:rsid w:val="42A3763C"/>
    <w:rsid w:val="42DC7E6C"/>
    <w:rsid w:val="43256476"/>
    <w:rsid w:val="433E423B"/>
    <w:rsid w:val="434C6A27"/>
    <w:rsid w:val="43A634FA"/>
    <w:rsid w:val="43CA65D0"/>
    <w:rsid w:val="4463459D"/>
    <w:rsid w:val="448E062F"/>
    <w:rsid w:val="44C21CAD"/>
    <w:rsid w:val="44C26BEC"/>
    <w:rsid w:val="45B540AF"/>
    <w:rsid w:val="45C0699C"/>
    <w:rsid w:val="45FA4F0C"/>
    <w:rsid w:val="462A64AD"/>
    <w:rsid w:val="46AB23DF"/>
    <w:rsid w:val="46F07F70"/>
    <w:rsid w:val="46F97518"/>
    <w:rsid w:val="47174FA3"/>
    <w:rsid w:val="47552BED"/>
    <w:rsid w:val="47775C8A"/>
    <w:rsid w:val="47835C5C"/>
    <w:rsid w:val="47BD5A55"/>
    <w:rsid w:val="48090234"/>
    <w:rsid w:val="48115B49"/>
    <w:rsid w:val="4824737A"/>
    <w:rsid w:val="48255545"/>
    <w:rsid w:val="492E5E9F"/>
    <w:rsid w:val="498A17D7"/>
    <w:rsid w:val="4A1B7093"/>
    <w:rsid w:val="4A85188B"/>
    <w:rsid w:val="4B3A3B62"/>
    <w:rsid w:val="4B6E74B4"/>
    <w:rsid w:val="4B872E69"/>
    <w:rsid w:val="4BB4054A"/>
    <w:rsid w:val="4C200331"/>
    <w:rsid w:val="4C4A5105"/>
    <w:rsid w:val="4C971DB7"/>
    <w:rsid w:val="4CCF40DF"/>
    <w:rsid w:val="4CF17B16"/>
    <w:rsid w:val="4D122C78"/>
    <w:rsid w:val="4D174158"/>
    <w:rsid w:val="4D2E1C76"/>
    <w:rsid w:val="4DCE7DEF"/>
    <w:rsid w:val="4E306081"/>
    <w:rsid w:val="4E317E61"/>
    <w:rsid w:val="4E911288"/>
    <w:rsid w:val="4EB82C5F"/>
    <w:rsid w:val="4F085AC1"/>
    <w:rsid w:val="4F5E3B60"/>
    <w:rsid w:val="4FCF339D"/>
    <w:rsid w:val="4FDD66A3"/>
    <w:rsid w:val="50022AA5"/>
    <w:rsid w:val="5048175F"/>
    <w:rsid w:val="50943172"/>
    <w:rsid w:val="50C81F47"/>
    <w:rsid w:val="51043AC4"/>
    <w:rsid w:val="514625A9"/>
    <w:rsid w:val="514A471C"/>
    <w:rsid w:val="515F4F8D"/>
    <w:rsid w:val="516B048D"/>
    <w:rsid w:val="51D77AA6"/>
    <w:rsid w:val="51DB16C0"/>
    <w:rsid w:val="51EF7995"/>
    <w:rsid w:val="51FC5E69"/>
    <w:rsid w:val="5209178B"/>
    <w:rsid w:val="52456DEA"/>
    <w:rsid w:val="52F84141"/>
    <w:rsid w:val="53111E36"/>
    <w:rsid w:val="534163FA"/>
    <w:rsid w:val="53684678"/>
    <w:rsid w:val="537E33E0"/>
    <w:rsid w:val="53D079CD"/>
    <w:rsid w:val="53D41579"/>
    <w:rsid w:val="540359C7"/>
    <w:rsid w:val="5413714F"/>
    <w:rsid w:val="544F5DA4"/>
    <w:rsid w:val="54681E78"/>
    <w:rsid w:val="54886A98"/>
    <w:rsid w:val="549A4560"/>
    <w:rsid w:val="54BD3A5C"/>
    <w:rsid w:val="54FD156D"/>
    <w:rsid w:val="550760E0"/>
    <w:rsid w:val="55DB6FB6"/>
    <w:rsid w:val="55F046D9"/>
    <w:rsid w:val="560F29BC"/>
    <w:rsid w:val="565429C6"/>
    <w:rsid w:val="56851D6F"/>
    <w:rsid w:val="56D136EF"/>
    <w:rsid w:val="56D92F70"/>
    <w:rsid w:val="56FB48A2"/>
    <w:rsid w:val="5734032C"/>
    <w:rsid w:val="573C393C"/>
    <w:rsid w:val="57486F18"/>
    <w:rsid w:val="57B96628"/>
    <w:rsid w:val="57CC35BA"/>
    <w:rsid w:val="57DB70C7"/>
    <w:rsid w:val="57E068F1"/>
    <w:rsid w:val="582218F4"/>
    <w:rsid w:val="58DC7354"/>
    <w:rsid w:val="58F90BC1"/>
    <w:rsid w:val="59BA13D8"/>
    <w:rsid w:val="59DE2615"/>
    <w:rsid w:val="5A01776F"/>
    <w:rsid w:val="5A1119CC"/>
    <w:rsid w:val="5A711C6C"/>
    <w:rsid w:val="5A9A1FD3"/>
    <w:rsid w:val="5A9B44DE"/>
    <w:rsid w:val="5B1D01FA"/>
    <w:rsid w:val="5BC42D28"/>
    <w:rsid w:val="5BE447A9"/>
    <w:rsid w:val="5C196A6B"/>
    <w:rsid w:val="5C363DF5"/>
    <w:rsid w:val="5C7021B0"/>
    <w:rsid w:val="5C714EFE"/>
    <w:rsid w:val="5C947928"/>
    <w:rsid w:val="5CAD7577"/>
    <w:rsid w:val="5D0579F6"/>
    <w:rsid w:val="5D184E3A"/>
    <w:rsid w:val="5D3D4658"/>
    <w:rsid w:val="5D5F3803"/>
    <w:rsid w:val="5D6226D9"/>
    <w:rsid w:val="5E3E46E3"/>
    <w:rsid w:val="5E7D2714"/>
    <w:rsid w:val="5E816DCF"/>
    <w:rsid w:val="5EB875D6"/>
    <w:rsid w:val="5EC71E56"/>
    <w:rsid w:val="5EDB507A"/>
    <w:rsid w:val="5F425F34"/>
    <w:rsid w:val="5FBB6BC4"/>
    <w:rsid w:val="5FCA4EBC"/>
    <w:rsid w:val="5FCD3AE2"/>
    <w:rsid w:val="5FCE6278"/>
    <w:rsid w:val="5FD65057"/>
    <w:rsid w:val="5FDE390B"/>
    <w:rsid w:val="60042592"/>
    <w:rsid w:val="603808DD"/>
    <w:rsid w:val="60665AD2"/>
    <w:rsid w:val="60BC48B1"/>
    <w:rsid w:val="60C97176"/>
    <w:rsid w:val="60EA4437"/>
    <w:rsid w:val="60F3515B"/>
    <w:rsid w:val="613F5D1A"/>
    <w:rsid w:val="616E17F9"/>
    <w:rsid w:val="618A6C04"/>
    <w:rsid w:val="61D57654"/>
    <w:rsid w:val="623646B4"/>
    <w:rsid w:val="624848D7"/>
    <w:rsid w:val="629339F5"/>
    <w:rsid w:val="62DE5373"/>
    <w:rsid w:val="62F512FA"/>
    <w:rsid w:val="62F87AAF"/>
    <w:rsid w:val="63065B40"/>
    <w:rsid w:val="63235D4E"/>
    <w:rsid w:val="6344397E"/>
    <w:rsid w:val="634901BF"/>
    <w:rsid w:val="634E79FD"/>
    <w:rsid w:val="63574FD6"/>
    <w:rsid w:val="641B748E"/>
    <w:rsid w:val="644D336F"/>
    <w:rsid w:val="64A91831"/>
    <w:rsid w:val="64D82D1A"/>
    <w:rsid w:val="64E10AC3"/>
    <w:rsid w:val="64E275B3"/>
    <w:rsid w:val="653C77AC"/>
    <w:rsid w:val="655D6044"/>
    <w:rsid w:val="657B394E"/>
    <w:rsid w:val="65AA6DF2"/>
    <w:rsid w:val="65B94D91"/>
    <w:rsid w:val="65BA4CC4"/>
    <w:rsid w:val="65DD5ADC"/>
    <w:rsid w:val="65DE5EE1"/>
    <w:rsid w:val="65E67A15"/>
    <w:rsid w:val="65F66F75"/>
    <w:rsid w:val="660919E3"/>
    <w:rsid w:val="66261BF3"/>
    <w:rsid w:val="665B7557"/>
    <w:rsid w:val="665C48B8"/>
    <w:rsid w:val="66C0619E"/>
    <w:rsid w:val="66DE5AD2"/>
    <w:rsid w:val="674133DF"/>
    <w:rsid w:val="678F72CA"/>
    <w:rsid w:val="68217DEC"/>
    <w:rsid w:val="685A3C68"/>
    <w:rsid w:val="689121CD"/>
    <w:rsid w:val="68E149C9"/>
    <w:rsid w:val="68EE40FF"/>
    <w:rsid w:val="69A642B9"/>
    <w:rsid w:val="69D42703"/>
    <w:rsid w:val="69EF17AE"/>
    <w:rsid w:val="6A0E0098"/>
    <w:rsid w:val="6A240C31"/>
    <w:rsid w:val="6A326D06"/>
    <w:rsid w:val="6A571D92"/>
    <w:rsid w:val="6A6014C4"/>
    <w:rsid w:val="6ABC6612"/>
    <w:rsid w:val="6ACC5EAB"/>
    <w:rsid w:val="6AE17C88"/>
    <w:rsid w:val="6B02167F"/>
    <w:rsid w:val="6B401D28"/>
    <w:rsid w:val="6BBA7701"/>
    <w:rsid w:val="6BD21249"/>
    <w:rsid w:val="6BE16D25"/>
    <w:rsid w:val="6C3869A6"/>
    <w:rsid w:val="6C73675A"/>
    <w:rsid w:val="6C7476CB"/>
    <w:rsid w:val="6CB93340"/>
    <w:rsid w:val="6D053BD4"/>
    <w:rsid w:val="6D9A0460"/>
    <w:rsid w:val="6E15774A"/>
    <w:rsid w:val="6E3F73C6"/>
    <w:rsid w:val="6EAD554C"/>
    <w:rsid w:val="6EDC40D1"/>
    <w:rsid w:val="6EEE02F5"/>
    <w:rsid w:val="6F1A2C17"/>
    <w:rsid w:val="6FA03DAD"/>
    <w:rsid w:val="6FE21BC0"/>
    <w:rsid w:val="6FE77C5F"/>
    <w:rsid w:val="701F0A40"/>
    <w:rsid w:val="704C2A8D"/>
    <w:rsid w:val="705931D5"/>
    <w:rsid w:val="706A33B7"/>
    <w:rsid w:val="70995192"/>
    <w:rsid w:val="70A2529D"/>
    <w:rsid w:val="70DC3190"/>
    <w:rsid w:val="70E624CF"/>
    <w:rsid w:val="710C244C"/>
    <w:rsid w:val="71327331"/>
    <w:rsid w:val="71A92DC4"/>
    <w:rsid w:val="71B32370"/>
    <w:rsid w:val="7211301E"/>
    <w:rsid w:val="72357DAE"/>
    <w:rsid w:val="72F6652B"/>
    <w:rsid w:val="734545CF"/>
    <w:rsid w:val="73AA0D55"/>
    <w:rsid w:val="73D02035"/>
    <w:rsid w:val="74041D9B"/>
    <w:rsid w:val="740D47AD"/>
    <w:rsid w:val="741D430C"/>
    <w:rsid w:val="747E7F1A"/>
    <w:rsid w:val="74DF738E"/>
    <w:rsid w:val="75467B08"/>
    <w:rsid w:val="75E56D2A"/>
    <w:rsid w:val="76227AB8"/>
    <w:rsid w:val="76766AE3"/>
    <w:rsid w:val="76A92ECF"/>
    <w:rsid w:val="76EF35C7"/>
    <w:rsid w:val="77271BF1"/>
    <w:rsid w:val="77314F09"/>
    <w:rsid w:val="77360A53"/>
    <w:rsid w:val="7740240F"/>
    <w:rsid w:val="77992145"/>
    <w:rsid w:val="77DB6E56"/>
    <w:rsid w:val="78623602"/>
    <w:rsid w:val="793B7987"/>
    <w:rsid w:val="79647069"/>
    <w:rsid w:val="79C746B7"/>
    <w:rsid w:val="79E67D58"/>
    <w:rsid w:val="7A1A40E6"/>
    <w:rsid w:val="7A391BBF"/>
    <w:rsid w:val="7A6B1FA9"/>
    <w:rsid w:val="7A956231"/>
    <w:rsid w:val="7AA2154B"/>
    <w:rsid w:val="7ABE1F10"/>
    <w:rsid w:val="7AE23132"/>
    <w:rsid w:val="7C8179BA"/>
    <w:rsid w:val="7CA21E81"/>
    <w:rsid w:val="7CAD37E3"/>
    <w:rsid w:val="7D1A3D68"/>
    <w:rsid w:val="7D492C1C"/>
    <w:rsid w:val="7D997D85"/>
    <w:rsid w:val="7EDB2976"/>
    <w:rsid w:val="7FAF7D1C"/>
    <w:rsid w:val="7FD5190C"/>
    <w:rsid w:val="7FDA4426"/>
    <w:rsid w:val="7FED71EB"/>
    <w:rsid w:val="7FF05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ind w:left="167" w:right="474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000000"/>
      <w:u w:val="non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font21"/>
    <w:basedOn w:val="9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17">
    <w:name w:val="font1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font01"/>
    <w:basedOn w:val="9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20">
    <w:name w:val="fontstyle01"/>
    <w:basedOn w:val="9"/>
    <w:qFormat/>
    <w:uiPriority w:val="0"/>
    <w:rPr>
      <w:rFonts w:ascii="FZFSK--GBK1-0" w:hAnsi="FZFSK--GBK1-0" w:eastAsia="FZFSK--GBK1-0" w:cs="FZFSK--GBK1-0"/>
      <w:color w:val="000000"/>
      <w:sz w:val="30"/>
      <w:szCs w:val="30"/>
    </w:rPr>
  </w:style>
  <w:style w:type="character" w:customStyle="1" w:styleId="21">
    <w:name w:val="fontstyle11"/>
    <w:basedOn w:val="9"/>
    <w:qFormat/>
    <w:uiPriority w:val="0"/>
    <w:rPr>
      <w:rFonts w:ascii="E-BX" w:hAnsi="E-BX" w:eastAsia="E-BX" w:cs="E-BX"/>
      <w:color w:val="000000"/>
      <w:sz w:val="30"/>
      <w:szCs w:val="30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Heading 3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939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599</Words>
  <Characters>707</Characters>
  <Lines>68</Lines>
  <Paragraphs>19</Paragraphs>
  <ScaleCrop>false</ScaleCrop>
  <LinksUpToDate>false</LinksUpToDate>
  <CharactersWithSpaces>735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2012-09-11T13:00:00Z</dcterms:created>
  <dc:creator>林媛媛</dc:creator>
  <cp:lastModifiedBy>Administrator</cp:lastModifiedBy>
  <cp:lastPrinted>2019-08-02T10:34:00Z</cp:lastPrinted>
  <dcterms:modified xsi:type="dcterms:W3CDTF">2019-08-08T02:00:55Z</dcterms:modified>
  <dc:title> 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